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D35AD" w14:textId="1FAFEA97" w:rsidR="00697180" w:rsidRDefault="00673D12" w:rsidP="00521A43">
      <w:pPr>
        <w:pStyle w:val="Titre1"/>
      </w:pPr>
      <w:bookmarkStart w:id="0" w:name="_Hlk147051476"/>
      <w:r w:rsidRPr="00673D12">
        <w:t>Planches comptables</w:t>
      </w:r>
      <w:r w:rsidR="00252258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C97E10A" wp14:editId="3FE8CF2F">
                <wp:simplePos x="0" y="0"/>
                <wp:positionH relativeFrom="column">
                  <wp:posOffset>-113414</wp:posOffset>
                </wp:positionH>
                <wp:positionV relativeFrom="paragraph">
                  <wp:posOffset>-812165</wp:posOffset>
                </wp:positionV>
                <wp:extent cx="786765" cy="2476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F8752" w14:textId="5FAAB249" w:rsidR="00252258" w:rsidRPr="00E5228C" w:rsidRDefault="00252258" w:rsidP="0025225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ANNEXE </w:t>
                            </w:r>
                            <w:r w:rsidR="00774E5E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7E10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8.95pt;margin-top:-63.95pt;width:61.95pt;height:19.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" stroked="f">
                <v:textbox>
                  <w:txbxContent>
                    <w:p w14:paraId="6A2F8752" w14:textId="5FAAB249" w:rsidR="00252258" w:rsidRPr="00E5228C" w:rsidRDefault="00252258" w:rsidP="0025225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ANNEXE </w:t>
                      </w:r>
                      <w:r w:rsidR="00774E5E"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 w:rsidRPr="00673D12">
        <w:t>REGIES Op@le en attente outil</w:t>
      </w:r>
    </w:p>
    <w:p w14:paraId="0C534C09" w14:textId="77777777" w:rsidR="00673D12" w:rsidRDefault="00673D12" w:rsidP="00673D12"/>
    <w:p w14:paraId="233BFA9C" w14:textId="07899ABF" w:rsidR="00774E5E" w:rsidRPr="00673D12" w:rsidRDefault="00777C2D" w:rsidP="00774E5E">
      <w:pPr>
        <w:ind w:left="-426" w:right="-449"/>
        <w:jc w:val="center"/>
      </w:pPr>
      <w:r w:rsidRPr="00777C2D">
        <w:drawing>
          <wp:inline distT="0" distB="0" distL="0" distR="0" wp14:anchorId="4502478F" wp14:editId="049F6A3D">
            <wp:extent cx="6645910" cy="5440680"/>
            <wp:effectExtent l="0" t="0" r="2540" b="7620"/>
            <wp:docPr id="61568449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8449" name="Image 1" descr="Une image contenant texte, capture d’écran, nombre, Polic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4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D19C8" w14:textId="77777777" w:rsidR="00774E5E" w:rsidRDefault="00774E5E" w:rsidP="00673D12"/>
    <w:p w14:paraId="640B74F2" w14:textId="77777777" w:rsidR="00774E5E" w:rsidRDefault="00774E5E" w:rsidP="00556B6F">
      <w:pPr>
        <w:ind w:left="-426" w:right="-449"/>
        <w:jc w:val="center"/>
      </w:pPr>
    </w:p>
    <w:p w14:paraId="54A392C4" w14:textId="77777777" w:rsidR="00774E5E" w:rsidRDefault="00774E5E" w:rsidP="00556B6F">
      <w:pPr>
        <w:ind w:left="-426" w:right="-449"/>
        <w:jc w:val="center"/>
      </w:pPr>
    </w:p>
    <w:p w14:paraId="64F5B8F0" w14:textId="77777777" w:rsidR="00774E5E" w:rsidRDefault="00774E5E" w:rsidP="00556B6F">
      <w:pPr>
        <w:ind w:left="-426" w:right="-449"/>
        <w:jc w:val="center"/>
      </w:pPr>
    </w:p>
    <w:p w14:paraId="35FEC4E1" w14:textId="77777777" w:rsidR="00774E5E" w:rsidRDefault="00774E5E" w:rsidP="00556B6F">
      <w:pPr>
        <w:ind w:left="-426" w:right="-449"/>
        <w:jc w:val="center"/>
      </w:pPr>
    </w:p>
    <w:p w14:paraId="1D860279" w14:textId="77777777" w:rsidR="00774E5E" w:rsidRDefault="00774E5E" w:rsidP="00556B6F">
      <w:pPr>
        <w:ind w:left="-426" w:right="-449"/>
        <w:jc w:val="center"/>
      </w:pPr>
    </w:p>
    <w:p w14:paraId="26D98D64" w14:textId="77777777" w:rsidR="00774E5E" w:rsidRDefault="00774E5E" w:rsidP="00556B6F">
      <w:pPr>
        <w:ind w:left="-426" w:right="-449"/>
        <w:jc w:val="center"/>
      </w:pPr>
    </w:p>
    <w:p w14:paraId="653EC8EA" w14:textId="77777777" w:rsidR="00774E5E" w:rsidRDefault="00774E5E" w:rsidP="00556B6F">
      <w:pPr>
        <w:ind w:left="-426" w:right="-449"/>
        <w:jc w:val="center"/>
      </w:pPr>
    </w:p>
    <w:p w14:paraId="2AE5193F" w14:textId="77777777" w:rsidR="00774E5E" w:rsidRDefault="00774E5E" w:rsidP="00556B6F">
      <w:pPr>
        <w:ind w:left="-426" w:right="-449"/>
        <w:jc w:val="center"/>
      </w:pPr>
    </w:p>
    <w:p w14:paraId="375CEDB8" w14:textId="77777777" w:rsidR="00774E5E" w:rsidRDefault="00774E5E" w:rsidP="00556B6F">
      <w:pPr>
        <w:ind w:left="-426" w:right="-449"/>
        <w:jc w:val="center"/>
      </w:pPr>
    </w:p>
    <w:bookmarkStart w:id="1" w:name="_MON_1757666323"/>
    <w:bookmarkEnd w:id="1"/>
    <w:p w14:paraId="68C49412" w14:textId="26924667" w:rsidR="00673D12" w:rsidRPr="00673D12" w:rsidRDefault="00EF2720" w:rsidP="00556B6F">
      <w:pPr>
        <w:ind w:left="-426" w:right="-449"/>
        <w:jc w:val="center"/>
      </w:pPr>
      <w:r>
        <w:object w:dxaOrig="9667" w:dyaOrig="5890" w14:anchorId="2174628E">
          <v:shape id="_x0000_i1027" type="#_x0000_t75" style="width:483pt;height:294.75pt" o:ole="">
            <v:imagedata r:id="rId9" o:title=""/>
          </v:shape>
          <o:OLEObject Type="Embed" ProgID="Excel.Sheet.12" ShapeID="_x0000_i1027" DrawAspect="Content" ObjectID="_1781027625" r:id="rId10"/>
        </w:object>
      </w:r>
      <w:bookmarkEnd w:id="0"/>
    </w:p>
    <w:sectPr w:rsidR="00673D12" w:rsidRPr="00673D12" w:rsidSect="00EA1A8D">
      <w:headerReference w:type="default" r:id="rId11"/>
      <w:footerReference w:type="default" r:id="rId12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89F2D" w14:textId="77777777" w:rsidR="00BD7BEB" w:rsidRDefault="00BD7BEB" w:rsidP="003F3647">
      <w:pPr>
        <w:spacing w:after="0" w:line="240" w:lineRule="auto"/>
      </w:pPr>
      <w:r>
        <w:separator/>
      </w:r>
    </w:p>
  </w:endnote>
  <w:endnote w:type="continuationSeparator" w:id="0">
    <w:p w14:paraId="2B1D4F27" w14:textId="77777777" w:rsidR="00BD7BEB" w:rsidRDefault="00BD7BEB" w:rsidP="003F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C9DB3" w14:textId="61612979" w:rsidR="006E73BD" w:rsidRDefault="006E73BD" w:rsidP="006E73BD">
    <w:pPr>
      <w:pStyle w:val="Pieddepage"/>
      <w:tabs>
        <w:tab w:val="clear" w:pos="9072"/>
        <w:tab w:val="right" w:pos="10466"/>
      </w:tabs>
    </w:pPr>
    <w:r>
      <w:tab/>
    </w:r>
    <w:r>
      <w:tab/>
    </w:r>
    <w:sdt>
      <w:sdtPr>
        <w:id w:val="-2134934383"/>
        <w:docPartObj>
          <w:docPartGallery w:val="Page Numbers (Bottom of Page)"/>
          <w:docPartUnique/>
        </w:docPartObj>
      </w:sdtPr>
      <w:sdtContent>
        <w: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6A557" w14:textId="77777777" w:rsidR="00BD7BEB" w:rsidRDefault="00BD7BEB" w:rsidP="003F3647">
      <w:pPr>
        <w:spacing w:after="0" w:line="240" w:lineRule="auto"/>
      </w:pPr>
      <w:r>
        <w:separator/>
      </w:r>
    </w:p>
  </w:footnote>
  <w:footnote w:type="continuationSeparator" w:id="0">
    <w:p w14:paraId="108776FD" w14:textId="77777777" w:rsidR="00BD7BEB" w:rsidRDefault="00BD7BEB" w:rsidP="003F3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AC379" w14:textId="77777777" w:rsidR="008F2F35" w:rsidRPr="0039372A" w:rsidRDefault="008F2F35" w:rsidP="008F2F35">
    <w:pPr>
      <w:pStyle w:val="En-tte"/>
      <w:tabs>
        <w:tab w:val="clear" w:pos="4536"/>
        <w:tab w:val="clear" w:pos="9072"/>
        <w:tab w:val="right" w:pos="10348"/>
      </w:tabs>
      <w:rPr>
        <w:b/>
        <w:b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F59199B" wp14:editId="583831FD">
          <wp:simplePos x="0" y="0"/>
          <wp:positionH relativeFrom="margin">
            <wp:posOffset>0</wp:posOffset>
          </wp:positionH>
          <wp:positionV relativeFrom="paragraph">
            <wp:posOffset>-23495</wp:posOffset>
          </wp:positionV>
          <wp:extent cx="869950" cy="544281"/>
          <wp:effectExtent l="0" t="0" r="6350" b="8255"/>
          <wp:wrapNone/>
          <wp:docPr id="43" name="Image 43" descr="Une image contenant texte, Police, graphism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 43" descr="Une image contenant texte, Police, graphism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986" cy="55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372A">
      <w:rPr>
        <w:noProof/>
      </w:rPr>
      <w:drawing>
        <wp:anchor distT="0" distB="0" distL="114300" distR="114300" simplePos="0" relativeHeight="251659264" behindDoc="1" locked="0" layoutInCell="1" allowOverlap="1" wp14:anchorId="7EE29936" wp14:editId="561CB8CF">
          <wp:simplePos x="0" y="0"/>
          <wp:positionH relativeFrom="margin">
            <wp:align>center</wp:align>
          </wp:positionH>
          <wp:positionV relativeFrom="paragraph">
            <wp:posOffset>-48529</wp:posOffset>
          </wp:positionV>
          <wp:extent cx="1828800" cy="395816"/>
          <wp:effectExtent l="0" t="0" r="0" b="4445"/>
          <wp:wrapNone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9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39372A">
      <w:rPr>
        <w:b/>
        <w:bCs/>
      </w:rPr>
      <w:t>Groupement comptable</w:t>
    </w:r>
  </w:p>
  <w:p w14:paraId="5579DE7C" w14:textId="77777777" w:rsidR="008F2F35" w:rsidRPr="00FE0009" w:rsidRDefault="008F2F35" w:rsidP="008F2F35">
    <w:pPr>
      <w:pStyle w:val="En-tte"/>
      <w:tabs>
        <w:tab w:val="clear" w:pos="4536"/>
        <w:tab w:val="clear" w:pos="9072"/>
        <w:tab w:val="right" w:pos="10348"/>
      </w:tabs>
      <w:rPr>
        <w:b/>
        <w:bCs/>
      </w:rPr>
    </w:pPr>
    <w:r w:rsidRPr="0039372A">
      <w:rPr>
        <w:b/>
        <w:bCs/>
      </w:rPr>
      <w:tab/>
      <w:t>JULES VERNE</w:t>
    </w:r>
  </w:p>
  <w:p w14:paraId="619C1D17" w14:textId="0EFDD96C" w:rsidR="00F62E38" w:rsidRPr="008F2F35" w:rsidRDefault="00F62E38" w:rsidP="008F2F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pt;height:18.75pt" o:bullet="t">
        <v:imagedata r:id="rId1" o:title="Attention 2"/>
      </v:shape>
    </w:pict>
  </w:numPicBullet>
  <w:abstractNum w:abstractNumId="0" w15:restartNumberingAfterBreak="0">
    <w:nsid w:val="0165275C"/>
    <w:multiLevelType w:val="hybridMultilevel"/>
    <w:tmpl w:val="6C48A206"/>
    <w:lvl w:ilvl="0" w:tplc="8416A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905"/>
    <w:multiLevelType w:val="hybridMultilevel"/>
    <w:tmpl w:val="7CFAFEFC"/>
    <w:lvl w:ilvl="0" w:tplc="0BD8B39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E387A"/>
    <w:multiLevelType w:val="hybridMultilevel"/>
    <w:tmpl w:val="1944B72C"/>
    <w:lvl w:ilvl="0" w:tplc="9D146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81387"/>
    <w:multiLevelType w:val="hybridMultilevel"/>
    <w:tmpl w:val="8EDE3BF8"/>
    <w:lvl w:ilvl="0" w:tplc="44D8A0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229C5"/>
    <w:multiLevelType w:val="hybridMultilevel"/>
    <w:tmpl w:val="D01677B8"/>
    <w:lvl w:ilvl="0" w:tplc="4636023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90296"/>
    <w:multiLevelType w:val="hybridMultilevel"/>
    <w:tmpl w:val="56D0DD2A"/>
    <w:lvl w:ilvl="0" w:tplc="CB46BA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C4B09"/>
    <w:multiLevelType w:val="hybridMultilevel"/>
    <w:tmpl w:val="AF7E0404"/>
    <w:lvl w:ilvl="0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F776C9F"/>
    <w:multiLevelType w:val="hybridMultilevel"/>
    <w:tmpl w:val="277E6240"/>
    <w:lvl w:ilvl="0" w:tplc="E26E21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35603"/>
    <w:multiLevelType w:val="hybridMultilevel"/>
    <w:tmpl w:val="F530F4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F3830"/>
    <w:multiLevelType w:val="hybridMultilevel"/>
    <w:tmpl w:val="B1022F2A"/>
    <w:lvl w:ilvl="0" w:tplc="04B4E6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B572BB"/>
    <w:multiLevelType w:val="hybridMultilevel"/>
    <w:tmpl w:val="06320828"/>
    <w:lvl w:ilvl="0" w:tplc="2A6237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B39F3"/>
    <w:multiLevelType w:val="hybridMultilevel"/>
    <w:tmpl w:val="B73270D8"/>
    <w:lvl w:ilvl="0" w:tplc="C56EC1A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C603C"/>
    <w:multiLevelType w:val="hybridMultilevel"/>
    <w:tmpl w:val="BC3CFF48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97C0BE1"/>
    <w:multiLevelType w:val="hybridMultilevel"/>
    <w:tmpl w:val="C518DA5A"/>
    <w:lvl w:ilvl="0" w:tplc="7966B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E24F0">
      <w:numFmt w:val="bullet"/>
      <w:lvlText w:val="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31DFD"/>
    <w:multiLevelType w:val="hybridMultilevel"/>
    <w:tmpl w:val="291C8E24"/>
    <w:lvl w:ilvl="0" w:tplc="79AC49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36048"/>
    <w:multiLevelType w:val="hybridMultilevel"/>
    <w:tmpl w:val="0478E1FE"/>
    <w:lvl w:ilvl="0" w:tplc="84A2C5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808080" w:themeColor="background1" w:themeShade="8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42282">
      <w:start w:val="66"/>
      <w:numFmt w:val="bullet"/>
      <w:lvlText w:val=""/>
      <w:lvlJc w:val="left"/>
      <w:pPr>
        <w:ind w:left="2880" w:hanging="360"/>
      </w:pPr>
      <w:rPr>
        <w:rFonts w:ascii="Wingdings" w:eastAsiaTheme="minorHAnsi" w:hAnsi="Wingdings" w:cstheme="minorHAns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385621">
    <w:abstractNumId w:val="3"/>
  </w:num>
  <w:num w:numId="2" w16cid:durableId="2004813925">
    <w:abstractNumId w:val="9"/>
  </w:num>
  <w:num w:numId="3" w16cid:durableId="1822305642">
    <w:abstractNumId w:val="10"/>
  </w:num>
  <w:num w:numId="4" w16cid:durableId="61409871">
    <w:abstractNumId w:val="11"/>
  </w:num>
  <w:num w:numId="5" w16cid:durableId="1422219307">
    <w:abstractNumId w:val="13"/>
  </w:num>
  <w:num w:numId="6" w16cid:durableId="515579895">
    <w:abstractNumId w:val="5"/>
  </w:num>
  <w:num w:numId="7" w16cid:durableId="1910263666">
    <w:abstractNumId w:val="2"/>
  </w:num>
  <w:num w:numId="8" w16cid:durableId="1316029789">
    <w:abstractNumId w:val="1"/>
  </w:num>
  <w:num w:numId="9" w16cid:durableId="1389189648">
    <w:abstractNumId w:val="15"/>
  </w:num>
  <w:num w:numId="10" w16cid:durableId="1374038108">
    <w:abstractNumId w:val="14"/>
  </w:num>
  <w:num w:numId="11" w16cid:durableId="645085370">
    <w:abstractNumId w:val="8"/>
  </w:num>
  <w:num w:numId="12" w16cid:durableId="281347517">
    <w:abstractNumId w:val="0"/>
  </w:num>
  <w:num w:numId="13" w16cid:durableId="1579707649">
    <w:abstractNumId w:val="7"/>
  </w:num>
  <w:num w:numId="14" w16cid:durableId="1418864010">
    <w:abstractNumId w:val="12"/>
  </w:num>
  <w:num w:numId="15" w16cid:durableId="1490946823">
    <w:abstractNumId w:val="6"/>
  </w:num>
  <w:num w:numId="16" w16cid:durableId="1224827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73"/>
    <w:rsid w:val="00030ACD"/>
    <w:rsid w:val="0003771D"/>
    <w:rsid w:val="0006693A"/>
    <w:rsid w:val="00072F3A"/>
    <w:rsid w:val="00081ACE"/>
    <w:rsid w:val="000A0B1B"/>
    <w:rsid w:val="000A4C37"/>
    <w:rsid w:val="000B0E09"/>
    <w:rsid w:val="00100BF1"/>
    <w:rsid w:val="00155638"/>
    <w:rsid w:val="001624EC"/>
    <w:rsid w:val="00182D63"/>
    <w:rsid w:val="001A0D31"/>
    <w:rsid w:val="001C468C"/>
    <w:rsid w:val="001E6AF2"/>
    <w:rsid w:val="001F1157"/>
    <w:rsid w:val="00235109"/>
    <w:rsid w:val="00241F96"/>
    <w:rsid w:val="00252258"/>
    <w:rsid w:val="00254434"/>
    <w:rsid w:val="0029642C"/>
    <w:rsid w:val="002F4C65"/>
    <w:rsid w:val="003067F8"/>
    <w:rsid w:val="00364C23"/>
    <w:rsid w:val="003D1FDB"/>
    <w:rsid w:val="003D2C89"/>
    <w:rsid w:val="003E17FA"/>
    <w:rsid w:val="003F3647"/>
    <w:rsid w:val="0043201F"/>
    <w:rsid w:val="00471AA2"/>
    <w:rsid w:val="00480153"/>
    <w:rsid w:val="0048369A"/>
    <w:rsid w:val="004A2A9F"/>
    <w:rsid w:val="004C086F"/>
    <w:rsid w:val="00521720"/>
    <w:rsid w:val="00521A43"/>
    <w:rsid w:val="0052473A"/>
    <w:rsid w:val="00526B3B"/>
    <w:rsid w:val="0053279E"/>
    <w:rsid w:val="00550EBC"/>
    <w:rsid w:val="00556B6F"/>
    <w:rsid w:val="0056768A"/>
    <w:rsid w:val="00591437"/>
    <w:rsid w:val="0061613D"/>
    <w:rsid w:val="00623F17"/>
    <w:rsid w:val="0064369A"/>
    <w:rsid w:val="0065194D"/>
    <w:rsid w:val="006674FD"/>
    <w:rsid w:val="00673D12"/>
    <w:rsid w:val="00684FC5"/>
    <w:rsid w:val="0069329F"/>
    <w:rsid w:val="00697180"/>
    <w:rsid w:val="006E73BD"/>
    <w:rsid w:val="00705E93"/>
    <w:rsid w:val="00723976"/>
    <w:rsid w:val="00751164"/>
    <w:rsid w:val="00755BBF"/>
    <w:rsid w:val="007577D6"/>
    <w:rsid w:val="00766ABE"/>
    <w:rsid w:val="0077098F"/>
    <w:rsid w:val="00774E5E"/>
    <w:rsid w:val="00777569"/>
    <w:rsid w:val="00777C2D"/>
    <w:rsid w:val="007D3E20"/>
    <w:rsid w:val="007D747F"/>
    <w:rsid w:val="00811A5C"/>
    <w:rsid w:val="00882E1B"/>
    <w:rsid w:val="008C15A2"/>
    <w:rsid w:val="008F2F35"/>
    <w:rsid w:val="008F7695"/>
    <w:rsid w:val="00902E24"/>
    <w:rsid w:val="009501FA"/>
    <w:rsid w:val="00987BF7"/>
    <w:rsid w:val="009B027E"/>
    <w:rsid w:val="009B4C3C"/>
    <w:rsid w:val="009E5F08"/>
    <w:rsid w:val="009F43FA"/>
    <w:rsid w:val="00A00C26"/>
    <w:rsid w:val="00A06239"/>
    <w:rsid w:val="00A34B03"/>
    <w:rsid w:val="00A40300"/>
    <w:rsid w:val="00A43B38"/>
    <w:rsid w:val="00A47121"/>
    <w:rsid w:val="00A6121C"/>
    <w:rsid w:val="00A638C5"/>
    <w:rsid w:val="00A9261D"/>
    <w:rsid w:val="00AD2141"/>
    <w:rsid w:val="00AE2D27"/>
    <w:rsid w:val="00B0784B"/>
    <w:rsid w:val="00B45EDF"/>
    <w:rsid w:val="00B4780A"/>
    <w:rsid w:val="00B84D69"/>
    <w:rsid w:val="00BD7BEB"/>
    <w:rsid w:val="00BE0B73"/>
    <w:rsid w:val="00C0575D"/>
    <w:rsid w:val="00C47C4E"/>
    <w:rsid w:val="00C756AD"/>
    <w:rsid w:val="00C87BEC"/>
    <w:rsid w:val="00C96B69"/>
    <w:rsid w:val="00CC1F2F"/>
    <w:rsid w:val="00CF349F"/>
    <w:rsid w:val="00CF50B8"/>
    <w:rsid w:val="00D00610"/>
    <w:rsid w:val="00D06E61"/>
    <w:rsid w:val="00D30BC1"/>
    <w:rsid w:val="00D35788"/>
    <w:rsid w:val="00D64282"/>
    <w:rsid w:val="00D72CA3"/>
    <w:rsid w:val="00DA7665"/>
    <w:rsid w:val="00DF7DE3"/>
    <w:rsid w:val="00E461CF"/>
    <w:rsid w:val="00E53E90"/>
    <w:rsid w:val="00E56696"/>
    <w:rsid w:val="00E85D45"/>
    <w:rsid w:val="00E94675"/>
    <w:rsid w:val="00EA1A8D"/>
    <w:rsid w:val="00EB2F38"/>
    <w:rsid w:val="00EB548F"/>
    <w:rsid w:val="00EC5D14"/>
    <w:rsid w:val="00EF2720"/>
    <w:rsid w:val="00F43535"/>
    <w:rsid w:val="00F6007A"/>
    <w:rsid w:val="00F62E38"/>
    <w:rsid w:val="00F71EBF"/>
    <w:rsid w:val="00F84AAD"/>
    <w:rsid w:val="00FD7800"/>
    <w:rsid w:val="00FF5BE2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B8F6"/>
  <w15:chartTrackingRefBased/>
  <w15:docId w15:val="{CF981383-90CE-4FBE-8BBF-32D0961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6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64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0A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30A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  <w:color w:val="2F5496" w:themeColor="accent1" w:themeShade="B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E0B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0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2964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29642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0B7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214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D2141"/>
    <w:rPr>
      <w:color w:val="808080"/>
      <w:shd w:val="clear" w:color="auto" w:fill="E6E6E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329F"/>
    <w:pPr>
      <w:spacing w:after="60" w:line="240" w:lineRule="auto"/>
      <w:ind w:left="714" w:hanging="357"/>
    </w:pPr>
    <w:rPr>
      <w:rFonts w:eastAsiaTheme="minorEastAsia"/>
      <w:color w:val="0070C0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9329F"/>
    <w:rPr>
      <w:rFonts w:eastAsiaTheme="minorEastAsia"/>
      <w:color w:val="0070C0"/>
      <w:spacing w:val="15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F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3647"/>
  </w:style>
  <w:style w:type="paragraph" w:styleId="Pieddepage">
    <w:name w:val="footer"/>
    <w:basedOn w:val="Normal"/>
    <w:link w:val="PieddepageCar"/>
    <w:uiPriority w:val="99"/>
    <w:unhideWhenUsed/>
    <w:rsid w:val="003F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3647"/>
  </w:style>
  <w:style w:type="character" w:customStyle="1" w:styleId="Titre3Car">
    <w:name w:val="Titre 3 Car"/>
    <w:basedOn w:val="Policepardfaut"/>
    <w:link w:val="Titre3"/>
    <w:uiPriority w:val="9"/>
    <w:rsid w:val="00030ACD"/>
    <w:rPr>
      <w:rFonts w:asciiTheme="majorHAnsi" w:eastAsiaTheme="majorEastAsia" w:hAnsiTheme="majorHAnsi" w:cstheme="majorBidi"/>
      <w:b/>
      <w:bCs/>
      <w:color w:val="1F3763" w:themeColor="accent1" w:themeShade="7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030ACD"/>
    <w:rPr>
      <w:rFonts w:asciiTheme="majorHAnsi" w:eastAsiaTheme="majorEastAsia" w:hAnsiTheme="majorHAnsi" w:cstheme="majorBidi"/>
      <w:b/>
      <w:bCs/>
      <w:i/>
      <w:iCs/>
      <w:color w:val="2F5496" w:themeColor="accent1" w:themeShade="BF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030ACD"/>
    <w:rPr>
      <w:i/>
      <w:iCs/>
      <w:color w:val="404040" w:themeColor="text1" w:themeTint="BF"/>
    </w:rPr>
  </w:style>
  <w:style w:type="character" w:styleId="Titredulivre">
    <w:name w:val="Book Title"/>
    <w:basedOn w:val="Policepardfaut"/>
    <w:uiPriority w:val="33"/>
    <w:qFormat/>
    <w:rsid w:val="00705E9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4723A-B959-4EF2-8035-D5F05855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NAAS</dc:creator>
  <cp:keywords/>
  <dc:description/>
  <cp:lastModifiedBy>Françoise NAAS</cp:lastModifiedBy>
  <cp:revision>5</cp:revision>
  <dcterms:created xsi:type="dcterms:W3CDTF">2023-10-01T09:53:00Z</dcterms:created>
  <dcterms:modified xsi:type="dcterms:W3CDTF">2024-06-27T19:07:00Z</dcterms:modified>
</cp:coreProperties>
</file>